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4FE" w:rsidRPr="00624794" w:rsidRDefault="009804FE" w:rsidP="009804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9804FE" w:rsidRPr="00624794" w:rsidRDefault="009804FE" w:rsidP="0098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r>
        <w:rPr>
          <w:rFonts w:ascii="Times New Roman" w:hAnsi="Times New Roman"/>
          <w:sz w:val="28"/>
          <w:szCs w:val="28"/>
        </w:rPr>
        <w:t>Кадыргуловский</w:t>
      </w:r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9804FE" w:rsidRPr="00624794" w:rsidRDefault="009804FE" w:rsidP="0098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</w:p>
    <w:p w:rsidR="009804FE" w:rsidRPr="00624794" w:rsidRDefault="009804FE" w:rsidP="00980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4FE" w:rsidRPr="00624794" w:rsidRDefault="009804FE" w:rsidP="00980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24.01.2019                                                                                                        </w:t>
      </w:r>
      <w:r w:rsidRPr="0062479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16</w:t>
      </w:r>
    </w:p>
    <w:p w:rsidR="009804FE" w:rsidRDefault="009804FE" w:rsidP="009804F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04FE" w:rsidRPr="005D3EB8" w:rsidRDefault="009804FE" w:rsidP="009804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3EB8">
        <w:rPr>
          <w:rFonts w:ascii="Times New Roman" w:hAnsi="Times New Roman" w:cs="Times New Roman"/>
          <w:sz w:val="28"/>
          <w:szCs w:val="28"/>
        </w:rPr>
        <w:t xml:space="preserve">«Об отмене постановления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Кадыргуловский 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 от </w:t>
      </w:r>
      <w:r>
        <w:rPr>
          <w:rFonts w:ascii="Times New Roman" w:hAnsi="Times New Roman" w:cs="Times New Roman"/>
          <w:sz w:val="28"/>
          <w:szCs w:val="28"/>
        </w:rPr>
        <w:t>06.1</w:t>
      </w:r>
      <w:r w:rsidRPr="005D3EB8">
        <w:rPr>
          <w:rFonts w:ascii="Times New Roman" w:hAnsi="Times New Roman" w:cs="Times New Roman"/>
          <w:sz w:val="28"/>
          <w:szCs w:val="28"/>
        </w:rPr>
        <w:t xml:space="preserve">2.2018 № </w:t>
      </w:r>
      <w:r>
        <w:rPr>
          <w:rFonts w:ascii="Times New Roman" w:hAnsi="Times New Roman" w:cs="Times New Roman"/>
          <w:sz w:val="28"/>
          <w:szCs w:val="28"/>
        </w:rPr>
        <w:t>60/1</w:t>
      </w:r>
      <w:r w:rsidRPr="005D3E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материальном стимулировании муниципальных служащих, сотрудников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Кадыргуловский 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</w:p>
    <w:p w:rsidR="009804FE" w:rsidRPr="00624794" w:rsidRDefault="009804FE" w:rsidP="009804F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9804FE" w:rsidRPr="00624794" w:rsidRDefault="009804FE" w:rsidP="009804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FE" w:rsidRPr="00624794" w:rsidRDefault="009804FE" w:rsidP="009804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9804FE" w:rsidRPr="00624794" w:rsidRDefault="009804FE" w:rsidP="009804FE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spacing w:after="0" w:line="240" w:lineRule="auto"/>
        <w:ind w:left="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48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D3EB8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EB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  от </w:t>
      </w:r>
      <w:r>
        <w:rPr>
          <w:rFonts w:ascii="Times New Roman" w:hAnsi="Times New Roman" w:cs="Times New Roman"/>
          <w:sz w:val="28"/>
          <w:szCs w:val="28"/>
        </w:rPr>
        <w:t>06.1</w:t>
      </w:r>
      <w:r w:rsidRPr="005D3EB8">
        <w:rPr>
          <w:rFonts w:ascii="Times New Roman" w:hAnsi="Times New Roman" w:cs="Times New Roman"/>
          <w:sz w:val="28"/>
          <w:szCs w:val="28"/>
        </w:rPr>
        <w:t xml:space="preserve">2.2018 № </w:t>
      </w:r>
      <w:r>
        <w:rPr>
          <w:rFonts w:ascii="Times New Roman" w:hAnsi="Times New Roman" w:cs="Times New Roman"/>
          <w:sz w:val="28"/>
          <w:szCs w:val="28"/>
        </w:rPr>
        <w:t>60/1</w:t>
      </w:r>
      <w:r w:rsidRPr="005D3EB8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материальном стимулировании муниципальных служащих, сотрудников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Кадыргуловский</w:t>
      </w:r>
      <w:r w:rsidRPr="005D3EB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9804FE" w:rsidRPr="00B5748E" w:rsidRDefault="009804FE" w:rsidP="009804FE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5748E">
        <w:rPr>
          <w:rFonts w:ascii="Times New Roman" w:hAnsi="Times New Roman"/>
          <w:sz w:val="28"/>
          <w:szCs w:val="28"/>
        </w:rPr>
        <w:t>.</w:t>
      </w:r>
      <w:proofErr w:type="gramStart"/>
      <w:r w:rsidRPr="00B5748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748E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9804FE" w:rsidRDefault="009804FE" w:rsidP="00980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9804FE" w:rsidRDefault="009804FE" w:rsidP="00980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FE" w:rsidRPr="00B5748E" w:rsidRDefault="009804FE" w:rsidP="009804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E" w:rsidRPr="00C83739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804FE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Кадыргловский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                                         И.М. Галин</w:t>
      </w:r>
    </w:p>
    <w:p w:rsidR="009804FE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jc w:val="both"/>
        <w:rPr>
          <w:rFonts w:ascii="Times New Roman" w:hAnsi="Times New Roman"/>
          <w:sz w:val="28"/>
          <w:szCs w:val="28"/>
        </w:rPr>
      </w:pPr>
    </w:p>
    <w:p w:rsidR="009804FE" w:rsidRDefault="009804FE" w:rsidP="009804FE">
      <w:pPr>
        <w:jc w:val="both"/>
        <w:rPr>
          <w:rFonts w:ascii="Times New Roman" w:hAnsi="Times New Roman"/>
          <w:sz w:val="28"/>
          <w:szCs w:val="28"/>
        </w:rPr>
      </w:pPr>
    </w:p>
    <w:sectPr w:rsidR="009804FE" w:rsidSect="005D3EB8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04FE"/>
    <w:rsid w:val="0098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2019-02-05T12:27:00Z</dcterms:created>
  <dcterms:modified xsi:type="dcterms:W3CDTF">2019-02-05T12:27:00Z</dcterms:modified>
</cp:coreProperties>
</file>