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0" w:rsidRPr="00624794" w:rsidRDefault="004B299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B2990" w:rsidRDefault="004B299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4B2990" w:rsidRPr="00624794" w:rsidRDefault="004B299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B2990" w:rsidRPr="00624794" w:rsidRDefault="004B2990" w:rsidP="004B2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Pr="004B2990" w:rsidRDefault="00E76A3E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90">
        <w:rPr>
          <w:rFonts w:ascii="Times New Roman" w:hAnsi="Times New Roman"/>
          <w:sz w:val="28"/>
          <w:szCs w:val="28"/>
        </w:rPr>
        <w:t>ПОСТАНОВЛЕНИЕ</w:t>
      </w:r>
    </w:p>
    <w:p w:rsidR="00E76A3E" w:rsidRPr="00624794" w:rsidRDefault="00E76A3E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Default="000C628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2990" w:rsidRDefault="004B2990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Pr="00BB51C8" w:rsidRDefault="00E76A3E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1C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</w:t>
      </w:r>
      <w:r w:rsidR="004B2990">
        <w:rPr>
          <w:rFonts w:ascii="Times New Roman" w:hAnsi="Times New Roman"/>
          <w:sz w:val="28"/>
          <w:szCs w:val="28"/>
        </w:rPr>
        <w:t>"</w:t>
      </w:r>
    </w:p>
    <w:p w:rsidR="00E76A3E" w:rsidRPr="00624794" w:rsidRDefault="00E76A3E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3E" w:rsidRPr="00624794" w:rsidRDefault="00E76A3E" w:rsidP="004B2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4B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990">
        <w:rPr>
          <w:rFonts w:ascii="Times New Roman" w:hAnsi="Times New Roman"/>
          <w:sz w:val="28"/>
          <w:szCs w:val="28"/>
        </w:rPr>
        <w:t>п</w:t>
      </w:r>
      <w:proofErr w:type="spellEnd"/>
      <w:r w:rsidR="004B2990">
        <w:rPr>
          <w:rFonts w:ascii="Times New Roman" w:hAnsi="Times New Roman"/>
          <w:sz w:val="28"/>
          <w:szCs w:val="28"/>
        </w:rPr>
        <w:t xml:space="preserve"> о с т а но в л е </w:t>
      </w:r>
      <w:proofErr w:type="spellStart"/>
      <w:r w:rsidR="004B2990">
        <w:rPr>
          <w:rFonts w:ascii="Times New Roman" w:hAnsi="Times New Roman"/>
          <w:sz w:val="28"/>
          <w:szCs w:val="28"/>
        </w:rPr>
        <w:t>н</w:t>
      </w:r>
      <w:proofErr w:type="spellEnd"/>
      <w:r w:rsidR="004B2990">
        <w:rPr>
          <w:rFonts w:ascii="Times New Roman" w:hAnsi="Times New Roman"/>
          <w:sz w:val="28"/>
          <w:szCs w:val="28"/>
        </w:rPr>
        <w:t xml:space="preserve"> и е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B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="004B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="004B2990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B2990">
        <w:rPr>
          <w:rFonts w:ascii="Times New Roman" w:hAnsi="Times New Roman"/>
          <w:sz w:val="28"/>
          <w:szCs w:val="28"/>
        </w:rPr>
        <w:t>37/20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 изложить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4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соответствующие следующим требованиям: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отдельные законодательные акты Российской Федерации», а в случае, предусмотренном </w:t>
      </w:r>
      <w:hyperlink r:id="rId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 или среднего предпринимательства заявления;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="004B2990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B2990">
        <w:rPr>
          <w:rFonts w:ascii="Times New Roman" w:hAnsi="Times New Roman"/>
          <w:sz w:val="28"/>
          <w:szCs w:val="28"/>
        </w:rPr>
        <w:t>37/20</w:t>
      </w:r>
      <w:r w:rsidRPr="00282F8F">
        <w:rPr>
          <w:rFonts w:ascii="Times New Roman" w:hAnsi="Times New Roman"/>
          <w:sz w:val="28"/>
          <w:szCs w:val="28"/>
        </w:rPr>
        <w:t xml:space="preserve"> , дополнить его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6A3E" w:rsidRDefault="00E76A3E" w:rsidP="00A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E76A3E" w:rsidRDefault="00E76A3E" w:rsidP="0068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lastRenderedPageBreak/>
        <w:t xml:space="preserve">2) арендуемое имущество включено в утвержденный в соответствии с </w:t>
      </w:r>
      <w:hyperlink r:id="rId11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="004B2990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B2990">
        <w:rPr>
          <w:rFonts w:ascii="Times New Roman" w:hAnsi="Times New Roman"/>
          <w:sz w:val="28"/>
          <w:szCs w:val="28"/>
        </w:rPr>
        <w:t>37/20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-несоответствие заявителя требованиям, установленным п.</w:t>
      </w:r>
      <w:r>
        <w:rPr>
          <w:rFonts w:ascii="Times New Roman" w:hAnsi="Times New Roman"/>
          <w:sz w:val="28"/>
          <w:szCs w:val="28"/>
        </w:rPr>
        <w:t xml:space="preserve">п.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E76A3E" w:rsidRPr="00282F8F" w:rsidRDefault="00E76A3E" w:rsidP="00282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исключением случаев приостановления течения указанного срока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E76A3E" w:rsidRPr="00282F8F" w:rsidRDefault="00E76A3E" w:rsidP="00282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F8F">
        <w:rPr>
          <w:rFonts w:ascii="Times New Roman" w:hAnsi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п.п.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E76A3E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Pr="00C83739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B2990" w:rsidRPr="004B2990">
        <w:rPr>
          <w:rFonts w:ascii="Times New Roman" w:hAnsi="Times New Roman"/>
          <w:sz w:val="28"/>
          <w:szCs w:val="28"/>
        </w:rPr>
        <w:t xml:space="preserve"> </w:t>
      </w: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</w:t>
      </w: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</w:t>
      </w:r>
    </w:p>
    <w:p w:rsidR="00E76A3E" w:rsidRDefault="004B2990" w:rsidP="004B2990">
      <w:pPr>
        <w:tabs>
          <w:tab w:val="left" w:pos="69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>М.Г.Маликов</w:t>
      </w:r>
    </w:p>
    <w:sectPr w:rsidR="00E76A3E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57698"/>
    <w:rsid w:val="000C6280"/>
    <w:rsid w:val="000F2698"/>
    <w:rsid w:val="00117C35"/>
    <w:rsid w:val="0012394D"/>
    <w:rsid w:val="00151A24"/>
    <w:rsid w:val="00154DA9"/>
    <w:rsid w:val="001A5570"/>
    <w:rsid w:val="001B318A"/>
    <w:rsid w:val="001C1470"/>
    <w:rsid w:val="00230876"/>
    <w:rsid w:val="002742FE"/>
    <w:rsid w:val="00282F8F"/>
    <w:rsid w:val="00283E74"/>
    <w:rsid w:val="002B2B42"/>
    <w:rsid w:val="00326684"/>
    <w:rsid w:val="00351170"/>
    <w:rsid w:val="003A1C2C"/>
    <w:rsid w:val="003C37BB"/>
    <w:rsid w:val="003D78B9"/>
    <w:rsid w:val="00400CBD"/>
    <w:rsid w:val="00472A79"/>
    <w:rsid w:val="00494CF0"/>
    <w:rsid w:val="00497546"/>
    <w:rsid w:val="004B2990"/>
    <w:rsid w:val="00557209"/>
    <w:rsid w:val="005846A1"/>
    <w:rsid w:val="00624794"/>
    <w:rsid w:val="006529B1"/>
    <w:rsid w:val="00675703"/>
    <w:rsid w:val="00682660"/>
    <w:rsid w:val="00686632"/>
    <w:rsid w:val="006C6A3C"/>
    <w:rsid w:val="006E3D3C"/>
    <w:rsid w:val="00727787"/>
    <w:rsid w:val="00730F88"/>
    <w:rsid w:val="0076086D"/>
    <w:rsid w:val="00780502"/>
    <w:rsid w:val="0085616D"/>
    <w:rsid w:val="008C2C85"/>
    <w:rsid w:val="008D0A69"/>
    <w:rsid w:val="008F3FBC"/>
    <w:rsid w:val="008F630F"/>
    <w:rsid w:val="00983041"/>
    <w:rsid w:val="009B06B4"/>
    <w:rsid w:val="009F6A2A"/>
    <w:rsid w:val="00A05B91"/>
    <w:rsid w:val="00AB7041"/>
    <w:rsid w:val="00AE061E"/>
    <w:rsid w:val="00AE6888"/>
    <w:rsid w:val="00B42AC4"/>
    <w:rsid w:val="00B46A24"/>
    <w:rsid w:val="00B5748E"/>
    <w:rsid w:val="00B774BE"/>
    <w:rsid w:val="00BB51C8"/>
    <w:rsid w:val="00BC349B"/>
    <w:rsid w:val="00C8307F"/>
    <w:rsid w:val="00C83739"/>
    <w:rsid w:val="00C85EE8"/>
    <w:rsid w:val="00CC64ED"/>
    <w:rsid w:val="00CD7CD8"/>
    <w:rsid w:val="00CE7A59"/>
    <w:rsid w:val="00CF507F"/>
    <w:rsid w:val="00D214D1"/>
    <w:rsid w:val="00D4437B"/>
    <w:rsid w:val="00DB7C78"/>
    <w:rsid w:val="00DC2CA2"/>
    <w:rsid w:val="00DE44D7"/>
    <w:rsid w:val="00E76A3E"/>
    <w:rsid w:val="00E94342"/>
    <w:rsid w:val="00E971C9"/>
    <w:rsid w:val="00ED1894"/>
    <w:rsid w:val="00F02F24"/>
    <w:rsid w:val="00F3417C"/>
    <w:rsid w:val="00F45958"/>
    <w:rsid w:val="00F57EF5"/>
    <w:rsid w:val="00F66EF3"/>
    <w:rsid w:val="00F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8D0A69"/>
    <w:rPr>
      <w:rFonts w:cs="Times New Roman"/>
    </w:rPr>
  </w:style>
  <w:style w:type="character" w:customStyle="1" w:styleId="blk6">
    <w:name w:val="blk6"/>
    <w:basedOn w:val="a0"/>
    <w:uiPriority w:val="99"/>
    <w:rsid w:val="00C837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C873E295E69122BB7232F0438B5513D12310D75BE0FfDV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E2C0256046863BE1679C1B9DD7C42131B9833A295E69122BB7232F0438B5513D12310D75BE09fDV7E" TargetMode="External"/><Relationship Id="rId12" Type="http://schemas.openxmlformats.org/officeDocument/2006/relationships/hyperlink" Target="consultantplus://offline/ref=9FF487C66319238D1C9370CFC257973A33D0C83E527A4527A22BAA203076CF7BEE36AC191CA3A7BFMEm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FfDV6E" TargetMode="External"/><Relationship Id="rId11" Type="http://schemas.openxmlformats.org/officeDocument/2006/relationships/hyperlink" Target="consultantplus://offline/ref=A6F42CF3646B0A904452FFEB4D0EDAC6EB47A5C52FFFDB8D7E1ABBC6365605E2821A656663B788D0x0RDF" TargetMode="External"/><Relationship Id="rId5" Type="http://schemas.openxmlformats.org/officeDocument/2006/relationships/hyperlink" Target="consultantplus://offline/ref=328FE2C0256046863BE1679C1B9DD7C42131B9833A295E69122BB7232F0438B5513D12310D75BF01fDV7E" TargetMode="External"/><Relationship Id="rId10" Type="http://schemas.openxmlformats.org/officeDocument/2006/relationships/hyperlink" Target="consultantplus://offline/ref=4D635572AF72974A139BC15AC8A833CE263D8C278D785D06B9E48E6D28A1E11223526FDB344E96D1aEkAF" TargetMode="External"/><Relationship Id="rId4" Type="http://schemas.openxmlformats.org/officeDocument/2006/relationships/hyperlink" Target="consultantplus://offline/ref=328FE2C0256046863BE1679C1B9DD7C42131BC873E295E69122BB7232F0438B5513D12310D75BE0AfDV7E" TargetMode="External"/><Relationship Id="rId9" Type="http://schemas.openxmlformats.org/officeDocument/2006/relationships/hyperlink" Target="consultantplus://offline/ref=79E34021EBD7507352A256B7E1F27A42B21D78531AFD18CACB93EB77C972D8F95269A7358B5FD661n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36</cp:revision>
  <cp:lastPrinted>2018-09-11T04:52:00Z</cp:lastPrinted>
  <dcterms:created xsi:type="dcterms:W3CDTF">2015-08-18T09:31:00Z</dcterms:created>
  <dcterms:modified xsi:type="dcterms:W3CDTF">2018-09-11T12:40:00Z</dcterms:modified>
</cp:coreProperties>
</file>